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6B473" w14:textId="35EB82E5" w:rsidR="00290D4C" w:rsidRPr="007B6419" w:rsidRDefault="007B6419" w:rsidP="007B641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 w:rsidRPr="007B6419">
        <w:rPr>
          <w:rFonts w:ascii="TH Sarabun New" w:hAnsi="TH Sarabun New" w:cs="TH Sarabun New"/>
          <w:b/>
          <w:bCs/>
          <w:sz w:val="24"/>
          <w:szCs w:val="32"/>
          <w:cs/>
        </w:rPr>
        <w:t>ข้อมูลเชิงสถิติเรื่องร้องเรียนการทุจริต ประจำปีงบประมาณ พ.ศ.2567</w:t>
      </w:r>
    </w:p>
    <w:p w14:paraId="44197776" w14:textId="0AE26174" w:rsidR="007B6419" w:rsidRPr="007B6419" w:rsidRDefault="007B6419" w:rsidP="007B6419">
      <w:pPr>
        <w:spacing w:after="0" w:line="240" w:lineRule="auto"/>
        <w:jc w:val="center"/>
        <w:rPr>
          <w:rFonts w:ascii="TH Sarabun New" w:hAnsi="TH Sarabun New" w:cs="TH Sarabun New"/>
        </w:rPr>
      </w:pPr>
      <w:r w:rsidRPr="007B6419">
        <w:rPr>
          <w:rFonts w:ascii="TH Sarabun New" w:hAnsi="TH Sarabun New" w:cs="TH Sarabun New"/>
          <w:cs/>
        </w:rPr>
        <w:t>สถานีตำรวจภูธรหว้านใหญ่</w:t>
      </w:r>
    </w:p>
    <w:tbl>
      <w:tblPr>
        <w:tblStyle w:val="a3"/>
        <w:tblpPr w:leftFromText="180" w:rightFromText="180" w:vertAnchor="page" w:horzAnchor="page" w:tblpX="991" w:tblpY="3016"/>
        <w:tblW w:w="10380" w:type="dxa"/>
        <w:tblLook w:val="04A0" w:firstRow="1" w:lastRow="0" w:firstColumn="1" w:lastColumn="0" w:noHBand="0" w:noVBand="1"/>
      </w:tblPr>
      <w:tblGrid>
        <w:gridCol w:w="1002"/>
        <w:gridCol w:w="1008"/>
        <w:gridCol w:w="1008"/>
        <w:gridCol w:w="1118"/>
        <w:gridCol w:w="1118"/>
        <w:gridCol w:w="983"/>
        <w:gridCol w:w="1006"/>
        <w:gridCol w:w="982"/>
        <w:gridCol w:w="1175"/>
        <w:gridCol w:w="980"/>
      </w:tblGrid>
      <w:tr w:rsidR="00352600" w:rsidRPr="007B6419" w14:paraId="6F4BC968" w14:textId="77777777" w:rsidTr="00352600">
        <w:trPr>
          <w:trHeight w:val="383"/>
        </w:trPr>
        <w:tc>
          <w:tcPr>
            <w:tcW w:w="1002" w:type="dxa"/>
            <w:vMerge w:val="restart"/>
            <w:shd w:val="clear" w:color="auto" w:fill="B4C6E7" w:themeFill="accent1" w:themeFillTint="66"/>
          </w:tcPr>
          <w:p w14:paraId="704BCDE4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เดือน/ปี</w:t>
            </w:r>
          </w:p>
        </w:tc>
        <w:tc>
          <w:tcPr>
            <w:tcW w:w="4252" w:type="dxa"/>
            <w:gridSpan w:val="4"/>
            <w:shd w:val="clear" w:color="auto" w:fill="F7CAAC" w:themeFill="accent2" w:themeFillTint="66"/>
          </w:tcPr>
          <w:p w14:paraId="2726A12F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ช่องทางที่ร้องเรียน/จำนวนเรื่อง</w:t>
            </w:r>
          </w:p>
        </w:tc>
        <w:tc>
          <w:tcPr>
            <w:tcW w:w="2971" w:type="dxa"/>
            <w:gridSpan w:val="3"/>
            <w:shd w:val="clear" w:color="auto" w:fill="C9C9C9" w:themeFill="accent3" w:themeFillTint="99"/>
          </w:tcPr>
          <w:p w14:paraId="10025D92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ยุติเรื่อง</w:t>
            </w:r>
          </w:p>
        </w:tc>
        <w:tc>
          <w:tcPr>
            <w:tcW w:w="1175" w:type="dxa"/>
            <w:vMerge w:val="restart"/>
            <w:shd w:val="clear" w:color="auto" w:fill="FF0000"/>
          </w:tcPr>
          <w:p w14:paraId="45CC672E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อยู่ระหว่างดำเนินการ</w:t>
            </w:r>
          </w:p>
        </w:tc>
        <w:tc>
          <w:tcPr>
            <w:tcW w:w="978" w:type="dxa"/>
            <w:vMerge w:val="restart"/>
            <w:shd w:val="clear" w:color="auto" w:fill="FFE599" w:themeFill="accent4" w:themeFillTint="66"/>
          </w:tcPr>
          <w:p w14:paraId="5C3744C4" w14:textId="77777777" w:rsid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</w:p>
          <w:p w14:paraId="2FACE293" w14:textId="77777777" w:rsid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</w:p>
          <w:p w14:paraId="4D9F31F1" w14:textId="4F55F535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รวม</w:t>
            </w:r>
          </w:p>
        </w:tc>
      </w:tr>
      <w:tr w:rsidR="007B6419" w:rsidRPr="007B6419" w14:paraId="524365C2" w14:textId="77777777" w:rsidTr="00352600">
        <w:trPr>
          <w:trHeight w:val="1150"/>
        </w:trPr>
        <w:tc>
          <w:tcPr>
            <w:tcW w:w="1002" w:type="dxa"/>
            <w:vMerge/>
            <w:shd w:val="clear" w:color="auto" w:fill="B4C6E7" w:themeFill="accent1" w:themeFillTint="66"/>
          </w:tcPr>
          <w:p w14:paraId="497A9956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008" w:type="dxa"/>
            <w:shd w:val="clear" w:color="auto" w:fill="F7CAAC" w:themeFill="accent2" w:themeFillTint="66"/>
          </w:tcPr>
          <w:p w14:paraId="7F594A23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สถานีตำรวจ</w:t>
            </w:r>
          </w:p>
        </w:tc>
        <w:tc>
          <w:tcPr>
            <w:tcW w:w="1008" w:type="dxa"/>
            <w:shd w:val="clear" w:color="auto" w:fill="F7CAAC" w:themeFill="accent2" w:themeFillTint="66"/>
          </w:tcPr>
          <w:p w14:paraId="1F7E0F03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จเรตำรวจ</w:t>
            </w:r>
          </w:p>
        </w:tc>
        <w:tc>
          <w:tcPr>
            <w:tcW w:w="1118" w:type="dxa"/>
            <w:shd w:val="clear" w:color="auto" w:fill="F7CAAC" w:themeFill="accent2" w:themeFillTint="66"/>
          </w:tcPr>
          <w:p w14:paraId="4212A7F4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หน่วยงานรับเรื่องร้องเรียน</w:t>
            </w:r>
          </w:p>
        </w:tc>
        <w:tc>
          <w:tcPr>
            <w:tcW w:w="1116" w:type="dxa"/>
            <w:shd w:val="clear" w:color="auto" w:fill="F7CAAC" w:themeFill="accent2" w:themeFillTint="66"/>
          </w:tcPr>
          <w:p w14:paraId="60C20884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หน่วยตรวจสอบ</w:t>
            </w:r>
          </w:p>
        </w:tc>
        <w:tc>
          <w:tcPr>
            <w:tcW w:w="983" w:type="dxa"/>
            <w:shd w:val="clear" w:color="auto" w:fill="C9C9C9" w:themeFill="accent3" w:themeFillTint="99"/>
          </w:tcPr>
          <w:p w14:paraId="0ECD97BB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วินัย</w:t>
            </w:r>
          </w:p>
        </w:tc>
        <w:tc>
          <w:tcPr>
            <w:tcW w:w="1006" w:type="dxa"/>
            <w:shd w:val="clear" w:color="auto" w:fill="C9C9C9" w:themeFill="accent3" w:themeFillTint="99"/>
          </w:tcPr>
          <w:p w14:paraId="0042AA5E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อาญา</w:t>
            </w:r>
          </w:p>
        </w:tc>
        <w:tc>
          <w:tcPr>
            <w:tcW w:w="982" w:type="dxa"/>
            <w:shd w:val="clear" w:color="auto" w:fill="C9C9C9" w:themeFill="accent3" w:themeFillTint="99"/>
          </w:tcPr>
          <w:p w14:paraId="188E8BED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แพ่ง</w:t>
            </w:r>
          </w:p>
        </w:tc>
        <w:tc>
          <w:tcPr>
            <w:tcW w:w="1175" w:type="dxa"/>
            <w:vMerge/>
            <w:shd w:val="clear" w:color="auto" w:fill="FF0000"/>
          </w:tcPr>
          <w:p w14:paraId="2F9ACA48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978" w:type="dxa"/>
            <w:vMerge/>
            <w:shd w:val="clear" w:color="auto" w:fill="FFE599" w:themeFill="accent4" w:themeFillTint="66"/>
          </w:tcPr>
          <w:p w14:paraId="604F036D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7B6419" w:rsidRPr="007B6419" w14:paraId="3170109F" w14:textId="77777777" w:rsidTr="007B6419">
        <w:trPr>
          <w:trHeight w:val="751"/>
        </w:trPr>
        <w:tc>
          <w:tcPr>
            <w:tcW w:w="1002" w:type="dxa"/>
          </w:tcPr>
          <w:p w14:paraId="7EA3924C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ต.ค.2566</w:t>
            </w:r>
          </w:p>
        </w:tc>
        <w:tc>
          <w:tcPr>
            <w:tcW w:w="9378" w:type="dxa"/>
            <w:gridSpan w:val="9"/>
          </w:tcPr>
          <w:p w14:paraId="6430711B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ไม่มีเรื่องร้องเรียน</w:t>
            </w:r>
          </w:p>
        </w:tc>
      </w:tr>
      <w:tr w:rsidR="007B6419" w:rsidRPr="007B6419" w14:paraId="6A1FF1C0" w14:textId="77777777" w:rsidTr="007B6419">
        <w:trPr>
          <w:trHeight w:val="368"/>
        </w:trPr>
        <w:tc>
          <w:tcPr>
            <w:tcW w:w="1002" w:type="dxa"/>
          </w:tcPr>
          <w:p w14:paraId="333A683F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รวม</w:t>
            </w:r>
          </w:p>
        </w:tc>
        <w:tc>
          <w:tcPr>
            <w:tcW w:w="1008" w:type="dxa"/>
          </w:tcPr>
          <w:p w14:paraId="62BE1379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1008" w:type="dxa"/>
          </w:tcPr>
          <w:p w14:paraId="30FDF9F3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1118" w:type="dxa"/>
          </w:tcPr>
          <w:p w14:paraId="1A6AB5D2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1116" w:type="dxa"/>
          </w:tcPr>
          <w:p w14:paraId="0ACE0B44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983" w:type="dxa"/>
          </w:tcPr>
          <w:p w14:paraId="1D92D83E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1006" w:type="dxa"/>
          </w:tcPr>
          <w:p w14:paraId="257E8044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982" w:type="dxa"/>
          </w:tcPr>
          <w:p w14:paraId="010B7DF5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1175" w:type="dxa"/>
          </w:tcPr>
          <w:p w14:paraId="30EBDDE5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978" w:type="dxa"/>
          </w:tcPr>
          <w:p w14:paraId="63AC7561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-</w:t>
            </w:r>
          </w:p>
        </w:tc>
      </w:tr>
    </w:tbl>
    <w:p w14:paraId="29C1570A" w14:textId="66DC8B92" w:rsidR="007B6419" w:rsidRDefault="007B6419" w:rsidP="007B6419">
      <w:pPr>
        <w:jc w:val="center"/>
        <w:rPr>
          <w:rFonts w:ascii="TH Sarabun New" w:hAnsi="TH Sarabun New" w:cs="TH Sarabun New"/>
        </w:rPr>
      </w:pPr>
      <w:r w:rsidRPr="007B6419">
        <w:rPr>
          <w:rFonts w:ascii="TH Sarabun New" w:hAnsi="TH Sarabun New" w:cs="TH Sarabun New"/>
          <w:cs/>
        </w:rPr>
        <w:t>ข้อมูล  ณ   วันที่ 31 ตุลาคม 2567</w:t>
      </w:r>
    </w:p>
    <w:p w14:paraId="35E34A37" w14:textId="6BA2E237" w:rsidR="00352600" w:rsidRPr="00352600" w:rsidRDefault="00352600" w:rsidP="00352600">
      <w:pPr>
        <w:rPr>
          <w:rFonts w:ascii="TH Sarabun New" w:hAnsi="TH Sarabun New" w:cs="TH Sarabun New"/>
        </w:rPr>
      </w:pPr>
    </w:p>
    <w:p w14:paraId="62CD47B2" w14:textId="78447145" w:rsidR="00352600" w:rsidRPr="00352600" w:rsidRDefault="00352600" w:rsidP="00352600">
      <w:pPr>
        <w:rPr>
          <w:rFonts w:ascii="TH Sarabun New" w:hAnsi="TH Sarabun New" w:cs="TH Sarabun New"/>
        </w:rPr>
      </w:pPr>
    </w:p>
    <w:p w14:paraId="74BA5CB3" w14:textId="2C8329F4" w:rsidR="00352600" w:rsidRPr="00352600" w:rsidRDefault="00352600" w:rsidP="00352600">
      <w:pPr>
        <w:rPr>
          <w:rFonts w:ascii="TH Sarabun New" w:hAnsi="TH Sarabun New" w:cs="TH Sarabun New"/>
        </w:rPr>
      </w:pPr>
    </w:p>
    <w:p w14:paraId="1B1D024A" w14:textId="619A85E6" w:rsidR="00352600" w:rsidRPr="00352600" w:rsidRDefault="00352600" w:rsidP="0035260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/>
          <w:cs/>
        </w:rPr>
        <w:tab/>
      </w:r>
    </w:p>
    <w:tbl>
      <w:tblPr>
        <w:tblStyle w:val="a3"/>
        <w:tblpPr w:leftFromText="180" w:rightFromText="180" w:vertAnchor="page" w:horzAnchor="page" w:tblpX="991" w:tblpY="3016"/>
        <w:tblW w:w="10380" w:type="dxa"/>
        <w:tblLook w:val="04A0" w:firstRow="1" w:lastRow="0" w:firstColumn="1" w:lastColumn="0" w:noHBand="0" w:noVBand="1"/>
      </w:tblPr>
      <w:tblGrid>
        <w:gridCol w:w="1002"/>
        <w:gridCol w:w="1008"/>
        <w:gridCol w:w="1008"/>
        <w:gridCol w:w="1118"/>
        <w:gridCol w:w="1118"/>
        <w:gridCol w:w="983"/>
        <w:gridCol w:w="1006"/>
        <w:gridCol w:w="982"/>
        <w:gridCol w:w="1175"/>
        <w:gridCol w:w="980"/>
      </w:tblGrid>
      <w:tr w:rsidR="00352600" w:rsidRPr="007B6419" w14:paraId="06E691E2" w14:textId="77777777" w:rsidTr="007F27B5">
        <w:trPr>
          <w:trHeight w:val="383"/>
        </w:trPr>
        <w:tc>
          <w:tcPr>
            <w:tcW w:w="1002" w:type="dxa"/>
            <w:vMerge w:val="restart"/>
            <w:shd w:val="clear" w:color="auto" w:fill="B4C6E7" w:themeFill="accent1" w:themeFillTint="66"/>
          </w:tcPr>
          <w:p w14:paraId="42ED8B41" w14:textId="77777777" w:rsidR="00352600" w:rsidRPr="007B6419" w:rsidRDefault="00352600" w:rsidP="007F27B5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เดือน/ปี</w:t>
            </w:r>
          </w:p>
        </w:tc>
        <w:tc>
          <w:tcPr>
            <w:tcW w:w="4252" w:type="dxa"/>
            <w:gridSpan w:val="4"/>
            <w:shd w:val="clear" w:color="auto" w:fill="F7CAAC" w:themeFill="accent2" w:themeFillTint="66"/>
          </w:tcPr>
          <w:p w14:paraId="2E040332" w14:textId="77777777" w:rsidR="00352600" w:rsidRPr="007B6419" w:rsidRDefault="00352600" w:rsidP="007F27B5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ช่องทางที่ร้องเรียน/จำนวนเรื่อง</w:t>
            </w:r>
          </w:p>
        </w:tc>
        <w:tc>
          <w:tcPr>
            <w:tcW w:w="2971" w:type="dxa"/>
            <w:gridSpan w:val="3"/>
            <w:shd w:val="clear" w:color="auto" w:fill="C9C9C9" w:themeFill="accent3" w:themeFillTint="99"/>
          </w:tcPr>
          <w:p w14:paraId="6AFB730C" w14:textId="77777777" w:rsidR="00352600" w:rsidRPr="007B6419" w:rsidRDefault="00352600" w:rsidP="007F27B5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ยุติเรื่อง</w:t>
            </w:r>
          </w:p>
        </w:tc>
        <w:tc>
          <w:tcPr>
            <w:tcW w:w="1175" w:type="dxa"/>
            <w:vMerge w:val="restart"/>
            <w:shd w:val="clear" w:color="auto" w:fill="FF0000"/>
          </w:tcPr>
          <w:p w14:paraId="4B79840D" w14:textId="77777777" w:rsidR="00352600" w:rsidRPr="007B6419" w:rsidRDefault="00352600" w:rsidP="007F27B5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อยู่ระหว่างดำเนินการ</w:t>
            </w:r>
          </w:p>
        </w:tc>
        <w:tc>
          <w:tcPr>
            <w:tcW w:w="978" w:type="dxa"/>
            <w:vMerge w:val="restart"/>
            <w:shd w:val="clear" w:color="auto" w:fill="FFE599" w:themeFill="accent4" w:themeFillTint="66"/>
          </w:tcPr>
          <w:p w14:paraId="0FCBC7C2" w14:textId="77777777" w:rsidR="00352600" w:rsidRDefault="00352600" w:rsidP="007F27B5">
            <w:pPr>
              <w:jc w:val="center"/>
              <w:rPr>
                <w:rFonts w:ascii="TH Sarabun New" w:hAnsi="TH Sarabun New" w:cs="TH Sarabun New"/>
              </w:rPr>
            </w:pPr>
          </w:p>
          <w:p w14:paraId="17BB1992" w14:textId="77777777" w:rsidR="00352600" w:rsidRDefault="00352600" w:rsidP="007F27B5">
            <w:pPr>
              <w:jc w:val="center"/>
              <w:rPr>
                <w:rFonts w:ascii="TH Sarabun New" w:hAnsi="TH Sarabun New" w:cs="TH Sarabun New"/>
              </w:rPr>
            </w:pPr>
          </w:p>
          <w:p w14:paraId="7FD0C370" w14:textId="77777777" w:rsidR="00352600" w:rsidRPr="007B6419" w:rsidRDefault="00352600" w:rsidP="007F27B5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รวม</w:t>
            </w:r>
          </w:p>
        </w:tc>
      </w:tr>
      <w:tr w:rsidR="00352600" w:rsidRPr="007B6419" w14:paraId="615E74F9" w14:textId="77777777" w:rsidTr="007F27B5">
        <w:trPr>
          <w:trHeight w:val="1150"/>
        </w:trPr>
        <w:tc>
          <w:tcPr>
            <w:tcW w:w="1002" w:type="dxa"/>
            <w:vMerge/>
            <w:shd w:val="clear" w:color="auto" w:fill="B4C6E7" w:themeFill="accent1" w:themeFillTint="66"/>
          </w:tcPr>
          <w:p w14:paraId="567737AF" w14:textId="77777777" w:rsidR="00352600" w:rsidRPr="007B6419" w:rsidRDefault="00352600" w:rsidP="007F27B5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008" w:type="dxa"/>
            <w:shd w:val="clear" w:color="auto" w:fill="F7CAAC" w:themeFill="accent2" w:themeFillTint="66"/>
          </w:tcPr>
          <w:p w14:paraId="36A01156" w14:textId="77777777" w:rsidR="00352600" w:rsidRPr="007B6419" w:rsidRDefault="00352600" w:rsidP="007F27B5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สถานีตำรวจ</w:t>
            </w:r>
          </w:p>
        </w:tc>
        <w:tc>
          <w:tcPr>
            <w:tcW w:w="1008" w:type="dxa"/>
            <w:shd w:val="clear" w:color="auto" w:fill="F7CAAC" w:themeFill="accent2" w:themeFillTint="66"/>
          </w:tcPr>
          <w:p w14:paraId="35C5E523" w14:textId="77777777" w:rsidR="00352600" w:rsidRPr="007B6419" w:rsidRDefault="00352600" w:rsidP="007F27B5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จเรตำรวจ</w:t>
            </w:r>
          </w:p>
        </w:tc>
        <w:tc>
          <w:tcPr>
            <w:tcW w:w="1118" w:type="dxa"/>
            <w:shd w:val="clear" w:color="auto" w:fill="F7CAAC" w:themeFill="accent2" w:themeFillTint="66"/>
          </w:tcPr>
          <w:p w14:paraId="03F441D7" w14:textId="77777777" w:rsidR="00352600" w:rsidRPr="007B6419" w:rsidRDefault="00352600" w:rsidP="007F27B5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หน่วยงานรับเรื่องร้องเรียน</w:t>
            </w:r>
          </w:p>
        </w:tc>
        <w:tc>
          <w:tcPr>
            <w:tcW w:w="1116" w:type="dxa"/>
            <w:shd w:val="clear" w:color="auto" w:fill="F7CAAC" w:themeFill="accent2" w:themeFillTint="66"/>
          </w:tcPr>
          <w:p w14:paraId="4C8E8B94" w14:textId="77777777" w:rsidR="00352600" w:rsidRPr="007B6419" w:rsidRDefault="00352600" w:rsidP="007F27B5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หน่วยตรวจสอบ</w:t>
            </w:r>
          </w:p>
        </w:tc>
        <w:tc>
          <w:tcPr>
            <w:tcW w:w="983" w:type="dxa"/>
            <w:shd w:val="clear" w:color="auto" w:fill="C9C9C9" w:themeFill="accent3" w:themeFillTint="99"/>
          </w:tcPr>
          <w:p w14:paraId="138D88A1" w14:textId="77777777" w:rsidR="00352600" w:rsidRPr="007B6419" w:rsidRDefault="00352600" w:rsidP="007F27B5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วินัย</w:t>
            </w:r>
          </w:p>
        </w:tc>
        <w:tc>
          <w:tcPr>
            <w:tcW w:w="1006" w:type="dxa"/>
            <w:shd w:val="clear" w:color="auto" w:fill="C9C9C9" w:themeFill="accent3" w:themeFillTint="99"/>
          </w:tcPr>
          <w:p w14:paraId="37BF567D" w14:textId="77777777" w:rsidR="00352600" w:rsidRPr="007B6419" w:rsidRDefault="00352600" w:rsidP="007F27B5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อาญา</w:t>
            </w:r>
          </w:p>
        </w:tc>
        <w:tc>
          <w:tcPr>
            <w:tcW w:w="982" w:type="dxa"/>
            <w:shd w:val="clear" w:color="auto" w:fill="C9C9C9" w:themeFill="accent3" w:themeFillTint="99"/>
          </w:tcPr>
          <w:p w14:paraId="4265D69F" w14:textId="77777777" w:rsidR="00352600" w:rsidRPr="007B6419" w:rsidRDefault="00352600" w:rsidP="007F27B5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แพ่ง</w:t>
            </w:r>
          </w:p>
        </w:tc>
        <w:tc>
          <w:tcPr>
            <w:tcW w:w="1175" w:type="dxa"/>
            <w:vMerge/>
            <w:shd w:val="clear" w:color="auto" w:fill="FF0000"/>
          </w:tcPr>
          <w:p w14:paraId="57E76A1A" w14:textId="77777777" w:rsidR="00352600" w:rsidRPr="007B6419" w:rsidRDefault="00352600" w:rsidP="007F27B5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978" w:type="dxa"/>
            <w:vMerge/>
            <w:shd w:val="clear" w:color="auto" w:fill="FFE599" w:themeFill="accent4" w:themeFillTint="66"/>
          </w:tcPr>
          <w:p w14:paraId="63DE4734" w14:textId="77777777" w:rsidR="00352600" w:rsidRPr="007B6419" w:rsidRDefault="00352600" w:rsidP="007F27B5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352600" w:rsidRPr="007B6419" w14:paraId="464E7085" w14:textId="77777777" w:rsidTr="007F27B5">
        <w:trPr>
          <w:trHeight w:val="751"/>
        </w:trPr>
        <w:tc>
          <w:tcPr>
            <w:tcW w:w="1002" w:type="dxa"/>
          </w:tcPr>
          <w:p w14:paraId="7FBA618D" w14:textId="77777777" w:rsidR="00352600" w:rsidRPr="007B6419" w:rsidRDefault="00352600" w:rsidP="007F27B5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ต.ค.2566</w:t>
            </w:r>
          </w:p>
        </w:tc>
        <w:tc>
          <w:tcPr>
            <w:tcW w:w="9378" w:type="dxa"/>
            <w:gridSpan w:val="9"/>
          </w:tcPr>
          <w:p w14:paraId="2C3D4A0C" w14:textId="77777777" w:rsidR="00352600" w:rsidRPr="007B6419" w:rsidRDefault="00352600" w:rsidP="007F27B5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ไม่มีเรื่องร้องเรียน</w:t>
            </w:r>
          </w:p>
        </w:tc>
      </w:tr>
      <w:tr w:rsidR="00352600" w:rsidRPr="007B6419" w14:paraId="12462AE3" w14:textId="77777777" w:rsidTr="007F27B5">
        <w:trPr>
          <w:trHeight w:val="368"/>
        </w:trPr>
        <w:tc>
          <w:tcPr>
            <w:tcW w:w="1002" w:type="dxa"/>
          </w:tcPr>
          <w:p w14:paraId="4A3F8711" w14:textId="77777777" w:rsidR="00352600" w:rsidRPr="007B6419" w:rsidRDefault="00352600" w:rsidP="007F27B5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รวม</w:t>
            </w:r>
          </w:p>
        </w:tc>
        <w:tc>
          <w:tcPr>
            <w:tcW w:w="1008" w:type="dxa"/>
          </w:tcPr>
          <w:p w14:paraId="022D6E79" w14:textId="77777777" w:rsidR="00352600" w:rsidRPr="007B6419" w:rsidRDefault="00352600" w:rsidP="007F27B5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1008" w:type="dxa"/>
          </w:tcPr>
          <w:p w14:paraId="23F3BC86" w14:textId="77777777" w:rsidR="00352600" w:rsidRPr="007B6419" w:rsidRDefault="00352600" w:rsidP="007F27B5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1118" w:type="dxa"/>
          </w:tcPr>
          <w:p w14:paraId="58942CBC" w14:textId="77777777" w:rsidR="00352600" w:rsidRPr="007B6419" w:rsidRDefault="00352600" w:rsidP="007F27B5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1116" w:type="dxa"/>
          </w:tcPr>
          <w:p w14:paraId="478500C9" w14:textId="77777777" w:rsidR="00352600" w:rsidRPr="007B6419" w:rsidRDefault="00352600" w:rsidP="007F27B5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983" w:type="dxa"/>
          </w:tcPr>
          <w:p w14:paraId="547C0CB7" w14:textId="77777777" w:rsidR="00352600" w:rsidRPr="007B6419" w:rsidRDefault="00352600" w:rsidP="007F27B5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1006" w:type="dxa"/>
          </w:tcPr>
          <w:p w14:paraId="36009F53" w14:textId="77777777" w:rsidR="00352600" w:rsidRPr="007B6419" w:rsidRDefault="00352600" w:rsidP="007F27B5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982" w:type="dxa"/>
          </w:tcPr>
          <w:p w14:paraId="50ECFAA2" w14:textId="77777777" w:rsidR="00352600" w:rsidRPr="007B6419" w:rsidRDefault="00352600" w:rsidP="007F27B5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1175" w:type="dxa"/>
          </w:tcPr>
          <w:p w14:paraId="2E57FDA2" w14:textId="77777777" w:rsidR="00352600" w:rsidRPr="007B6419" w:rsidRDefault="00352600" w:rsidP="007F27B5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978" w:type="dxa"/>
          </w:tcPr>
          <w:p w14:paraId="00A9EF18" w14:textId="77777777" w:rsidR="00352600" w:rsidRPr="007B6419" w:rsidRDefault="00352600" w:rsidP="007F27B5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-</w:t>
            </w:r>
          </w:p>
        </w:tc>
      </w:tr>
    </w:tbl>
    <w:p w14:paraId="28E7FEAA" w14:textId="18AFA3A2" w:rsidR="00352600" w:rsidRPr="007B6419" w:rsidRDefault="00352600" w:rsidP="00352600">
      <w:pPr>
        <w:rPr>
          <w:rFonts w:ascii="TH Sarabun New" w:hAnsi="TH Sarabun New" w:cs="TH Sarabun New"/>
        </w:rPr>
      </w:pPr>
    </w:p>
    <w:tbl>
      <w:tblPr>
        <w:tblStyle w:val="a3"/>
        <w:tblpPr w:leftFromText="180" w:rightFromText="180" w:vertAnchor="page" w:horzAnchor="page" w:tblpX="991" w:tblpY="3016"/>
        <w:tblW w:w="10380" w:type="dxa"/>
        <w:tblLook w:val="04A0" w:firstRow="1" w:lastRow="0" w:firstColumn="1" w:lastColumn="0" w:noHBand="0" w:noVBand="1"/>
      </w:tblPr>
      <w:tblGrid>
        <w:gridCol w:w="1002"/>
        <w:gridCol w:w="1008"/>
        <w:gridCol w:w="1008"/>
        <w:gridCol w:w="1118"/>
        <w:gridCol w:w="1118"/>
        <w:gridCol w:w="983"/>
        <w:gridCol w:w="1006"/>
        <w:gridCol w:w="982"/>
        <w:gridCol w:w="1175"/>
        <w:gridCol w:w="980"/>
      </w:tblGrid>
      <w:tr w:rsidR="00352600" w:rsidRPr="007B6419" w14:paraId="1385B75F" w14:textId="77777777" w:rsidTr="007F27B5">
        <w:trPr>
          <w:trHeight w:val="383"/>
        </w:trPr>
        <w:tc>
          <w:tcPr>
            <w:tcW w:w="1002" w:type="dxa"/>
            <w:vMerge w:val="restart"/>
            <w:shd w:val="clear" w:color="auto" w:fill="B4C6E7" w:themeFill="accent1" w:themeFillTint="66"/>
          </w:tcPr>
          <w:p w14:paraId="4091ECF6" w14:textId="77777777" w:rsidR="00352600" w:rsidRPr="007B6419" w:rsidRDefault="00352600" w:rsidP="007F27B5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เดือน/ปี</w:t>
            </w:r>
          </w:p>
        </w:tc>
        <w:tc>
          <w:tcPr>
            <w:tcW w:w="4252" w:type="dxa"/>
            <w:gridSpan w:val="4"/>
            <w:shd w:val="clear" w:color="auto" w:fill="F7CAAC" w:themeFill="accent2" w:themeFillTint="66"/>
          </w:tcPr>
          <w:p w14:paraId="393C632C" w14:textId="77777777" w:rsidR="00352600" w:rsidRPr="007B6419" w:rsidRDefault="00352600" w:rsidP="007F27B5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ช่องทางที่ร้องเรียน/จำนวนเรื่อง</w:t>
            </w:r>
          </w:p>
        </w:tc>
        <w:tc>
          <w:tcPr>
            <w:tcW w:w="2971" w:type="dxa"/>
            <w:gridSpan w:val="3"/>
            <w:shd w:val="clear" w:color="auto" w:fill="C9C9C9" w:themeFill="accent3" w:themeFillTint="99"/>
          </w:tcPr>
          <w:p w14:paraId="5CB5659A" w14:textId="77777777" w:rsidR="00352600" w:rsidRPr="007B6419" w:rsidRDefault="00352600" w:rsidP="007F27B5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ยุติเรื่อง</w:t>
            </w:r>
          </w:p>
        </w:tc>
        <w:tc>
          <w:tcPr>
            <w:tcW w:w="1175" w:type="dxa"/>
            <w:vMerge w:val="restart"/>
            <w:shd w:val="clear" w:color="auto" w:fill="FF0000"/>
          </w:tcPr>
          <w:p w14:paraId="36079DE3" w14:textId="77777777" w:rsidR="00352600" w:rsidRPr="007B6419" w:rsidRDefault="00352600" w:rsidP="007F27B5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อยู่ระหว่างดำเนินการ</w:t>
            </w:r>
          </w:p>
        </w:tc>
        <w:tc>
          <w:tcPr>
            <w:tcW w:w="978" w:type="dxa"/>
            <w:vMerge w:val="restart"/>
            <w:shd w:val="clear" w:color="auto" w:fill="FFE599" w:themeFill="accent4" w:themeFillTint="66"/>
          </w:tcPr>
          <w:p w14:paraId="5D40D83E" w14:textId="77777777" w:rsidR="00352600" w:rsidRDefault="00352600" w:rsidP="007F27B5">
            <w:pPr>
              <w:jc w:val="center"/>
              <w:rPr>
                <w:rFonts w:ascii="TH Sarabun New" w:hAnsi="TH Sarabun New" w:cs="TH Sarabun New"/>
              </w:rPr>
            </w:pPr>
          </w:p>
          <w:p w14:paraId="1BB4A701" w14:textId="77777777" w:rsidR="00352600" w:rsidRDefault="00352600" w:rsidP="007F27B5">
            <w:pPr>
              <w:jc w:val="center"/>
              <w:rPr>
                <w:rFonts w:ascii="TH Sarabun New" w:hAnsi="TH Sarabun New" w:cs="TH Sarabun New"/>
              </w:rPr>
            </w:pPr>
          </w:p>
          <w:p w14:paraId="7C779B17" w14:textId="77777777" w:rsidR="00352600" w:rsidRPr="007B6419" w:rsidRDefault="00352600" w:rsidP="007F27B5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รวม</w:t>
            </w:r>
          </w:p>
        </w:tc>
      </w:tr>
      <w:tr w:rsidR="00352600" w:rsidRPr="007B6419" w14:paraId="44009FE1" w14:textId="77777777" w:rsidTr="007F27B5">
        <w:trPr>
          <w:trHeight w:val="1150"/>
        </w:trPr>
        <w:tc>
          <w:tcPr>
            <w:tcW w:w="1002" w:type="dxa"/>
            <w:vMerge/>
            <w:shd w:val="clear" w:color="auto" w:fill="B4C6E7" w:themeFill="accent1" w:themeFillTint="66"/>
          </w:tcPr>
          <w:p w14:paraId="0BD86E4A" w14:textId="77777777" w:rsidR="00352600" w:rsidRPr="007B6419" w:rsidRDefault="00352600" w:rsidP="007F27B5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008" w:type="dxa"/>
            <w:shd w:val="clear" w:color="auto" w:fill="F7CAAC" w:themeFill="accent2" w:themeFillTint="66"/>
          </w:tcPr>
          <w:p w14:paraId="090BB7E5" w14:textId="77777777" w:rsidR="00352600" w:rsidRPr="007B6419" w:rsidRDefault="00352600" w:rsidP="007F27B5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สถานีตำรวจ</w:t>
            </w:r>
          </w:p>
        </w:tc>
        <w:tc>
          <w:tcPr>
            <w:tcW w:w="1008" w:type="dxa"/>
            <w:shd w:val="clear" w:color="auto" w:fill="F7CAAC" w:themeFill="accent2" w:themeFillTint="66"/>
          </w:tcPr>
          <w:p w14:paraId="219A89B6" w14:textId="77777777" w:rsidR="00352600" w:rsidRPr="007B6419" w:rsidRDefault="00352600" w:rsidP="007F27B5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จเรตำรวจ</w:t>
            </w:r>
          </w:p>
        </w:tc>
        <w:tc>
          <w:tcPr>
            <w:tcW w:w="1118" w:type="dxa"/>
            <w:shd w:val="clear" w:color="auto" w:fill="F7CAAC" w:themeFill="accent2" w:themeFillTint="66"/>
          </w:tcPr>
          <w:p w14:paraId="40A1C377" w14:textId="77777777" w:rsidR="00352600" w:rsidRPr="007B6419" w:rsidRDefault="00352600" w:rsidP="007F27B5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หน่วยงานรับเรื่องร้องเรียน</w:t>
            </w:r>
          </w:p>
        </w:tc>
        <w:tc>
          <w:tcPr>
            <w:tcW w:w="1116" w:type="dxa"/>
            <w:shd w:val="clear" w:color="auto" w:fill="F7CAAC" w:themeFill="accent2" w:themeFillTint="66"/>
          </w:tcPr>
          <w:p w14:paraId="18D4767D" w14:textId="77777777" w:rsidR="00352600" w:rsidRPr="007B6419" w:rsidRDefault="00352600" w:rsidP="007F27B5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หน่วยตรวจสอบ</w:t>
            </w:r>
          </w:p>
        </w:tc>
        <w:tc>
          <w:tcPr>
            <w:tcW w:w="983" w:type="dxa"/>
            <w:shd w:val="clear" w:color="auto" w:fill="C9C9C9" w:themeFill="accent3" w:themeFillTint="99"/>
          </w:tcPr>
          <w:p w14:paraId="29D24D1D" w14:textId="77777777" w:rsidR="00352600" w:rsidRPr="007B6419" w:rsidRDefault="00352600" w:rsidP="007F27B5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วินัย</w:t>
            </w:r>
          </w:p>
        </w:tc>
        <w:tc>
          <w:tcPr>
            <w:tcW w:w="1006" w:type="dxa"/>
            <w:shd w:val="clear" w:color="auto" w:fill="C9C9C9" w:themeFill="accent3" w:themeFillTint="99"/>
          </w:tcPr>
          <w:p w14:paraId="03E511C1" w14:textId="77777777" w:rsidR="00352600" w:rsidRPr="007B6419" w:rsidRDefault="00352600" w:rsidP="007F27B5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อาญา</w:t>
            </w:r>
          </w:p>
        </w:tc>
        <w:tc>
          <w:tcPr>
            <w:tcW w:w="982" w:type="dxa"/>
            <w:shd w:val="clear" w:color="auto" w:fill="C9C9C9" w:themeFill="accent3" w:themeFillTint="99"/>
          </w:tcPr>
          <w:p w14:paraId="05E6BFC8" w14:textId="77777777" w:rsidR="00352600" w:rsidRPr="007B6419" w:rsidRDefault="00352600" w:rsidP="007F27B5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แพ่ง</w:t>
            </w:r>
          </w:p>
        </w:tc>
        <w:tc>
          <w:tcPr>
            <w:tcW w:w="1175" w:type="dxa"/>
            <w:vMerge/>
            <w:shd w:val="clear" w:color="auto" w:fill="FF0000"/>
          </w:tcPr>
          <w:p w14:paraId="005804A5" w14:textId="77777777" w:rsidR="00352600" w:rsidRPr="007B6419" w:rsidRDefault="00352600" w:rsidP="007F27B5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978" w:type="dxa"/>
            <w:vMerge/>
            <w:shd w:val="clear" w:color="auto" w:fill="FFE599" w:themeFill="accent4" w:themeFillTint="66"/>
          </w:tcPr>
          <w:p w14:paraId="4BB6EF21" w14:textId="77777777" w:rsidR="00352600" w:rsidRPr="007B6419" w:rsidRDefault="00352600" w:rsidP="007F27B5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352600" w:rsidRPr="007B6419" w14:paraId="61FDC396" w14:textId="77777777" w:rsidTr="007F27B5">
        <w:trPr>
          <w:trHeight w:val="751"/>
        </w:trPr>
        <w:tc>
          <w:tcPr>
            <w:tcW w:w="1002" w:type="dxa"/>
          </w:tcPr>
          <w:p w14:paraId="67024943" w14:textId="77777777" w:rsidR="00352600" w:rsidRPr="007B6419" w:rsidRDefault="00352600" w:rsidP="007F27B5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ต.ค.2566</w:t>
            </w:r>
          </w:p>
        </w:tc>
        <w:tc>
          <w:tcPr>
            <w:tcW w:w="9378" w:type="dxa"/>
            <w:gridSpan w:val="9"/>
          </w:tcPr>
          <w:p w14:paraId="5DC176F7" w14:textId="77777777" w:rsidR="00352600" w:rsidRPr="007B6419" w:rsidRDefault="00352600" w:rsidP="007F27B5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ไม่มีเรื่องร้องเรียน</w:t>
            </w:r>
          </w:p>
        </w:tc>
      </w:tr>
      <w:tr w:rsidR="00352600" w:rsidRPr="007B6419" w14:paraId="55890F52" w14:textId="77777777" w:rsidTr="007F27B5">
        <w:trPr>
          <w:trHeight w:val="368"/>
        </w:trPr>
        <w:tc>
          <w:tcPr>
            <w:tcW w:w="1002" w:type="dxa"/>
          </w:tcPr>
          <w:p w14:paraId="5F4533DF" w14:textId="77777777" w:rsidR="00352600" w:rsidRPr="007B6419" w:rsidRDefault="00352600" w:rsidP="007F27B5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รวม</w:t>
            </w:r>
          </w:p>
        </w:tc>
        <w:tc>
          <w:tcPr>
            <w:tcW w:w="1008" w:type="dxa"/>
          </w:tcPr>
          <w:p w14:paraId="7CE3DECE" w14:textId="77777777" w:rsidR="00352600" w:rsidRPr="007B6419" w:rsidRDefault="00352600" w:rsidP="007F27B5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1008" w:type="dxa"/>
          </w:tcPr>
          <w:p w14:paraId="4CE77B26" w14:textId="77777777" w:rsidR="00352600" w:rsidRPr="007B6419" w:rsidRDefault="00352600" w:rsidP="007F27B5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1118" w:type="dxa"/>
          </w:tcPr>
          <w:p w14:paraId="676C3373" w14:textId="77777777" w:rsidR="00352600" w:rsidRPr="007B6419" w:rsidRDefault="00352600" w:rsidP="007F27B5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1116" w:type="dxa"/>
          </w:tcPr>
          <w:p w14:paraId="3CFEAA07" w14:textId="77777777" w:rsidR="00352600" w:rsidRPr="007B6419" w:rsidRDefault="00352600" w:rsidP="007F27B5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983" w:type="dxa"/>
          </w:tcPr>
          <w:p w14:paraId="10CDB3ED" w14:textId="77777777" w:rsidR="00352600" w:rsidRPr="007B6419" w:rsidRDefault="00352600" w:rsidP="007F27B5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1006" w:type="dxa"/>
          </w:tcPr>
          <w:p w14:paraId="3E7C355C" w14:textId="77777777" w:rsidR="00352600" w:rsidRPr="007B6419" w:rsidRDefault="00352600" w:rsidP="007F27B5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982" w:type="dxa"/>
          </w:tcPr>
          <w:p w14:paraId="3E17CEFB" w14:textId="77777777" w:rsidR="00352600" w:rsidRPr="007B6419" w:rsidRDefault="00352600" w:rsidP="007F27B5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1175" w:type="dxa"/>
          </w:tcPr>
          <w:p w14:paraId="326C54BE" w14:textId="77777777" w:rsidR="00352600" w:rsidRPr="007B6419" w:rsidRDefault="00352600" w:rsidP="007F27B5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978" w:type="dxa"/>
          </w:tcPr>
          <w:p w14:paraId="00FBC389" w14:textId="77777777" w:rsidR="00352600" w:rsidRPr="007B6419" w:rsidRDefault="00352600" w:rsidP="007F27B5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-</w:t>
            </w:r>
          </w:p>
        </w:tc>
      </w:tr>
    </w:tbl>
    <w:p w14:paraId="3EED30E9" w14:textId="67218793" w:rsidR="00352600" w:rsidRPr="00352600" w:rsidRDefault="00352600" w:rsidP="00352600">
      <w:pPr>
        <w:tabs>
          <w:tab w:val="left" w:pos="5085"/>
        </w:tabs>
        <w:rPr>
          <w:rFonts w:ascii="TH Sarabun New" w:hAnsi="TH Sarabun New" w:cs="TH Sarabun New"/>
        </w:rPr>
      </w:pPr>
    </w:p>
    <w:p w14:paraId="6562000E" w14:textId="7BA90E45" w:rsidR="00352600" w:rsidRPr="00352600" w:rsidRDefault="00352600" w:rsidP="00352600">
      <w:pPr>
        <w:rPr>
          <w:rFonts w:ascii="TH Sarabun New" w:hAnsi="TH Sarabun New" w:cs="TH Sarabun New"/>
        </w:rPr>
      </w:pPr>
    </w:p>
    <w:tbl>
      <w:tblPr>
        <w:tblStyle w:val="a3"/>
        <w:tblpPr w:leftFromText="180" w:rightFromText="180" w:vertAnchor="page" w:horzAnchor="page" w:tblpX="991" w:tblpY="3016"/>
        <w:tblW w:w="10380" w:type="dxa"/>
        <w:tblLook w:val="04A0" w:firstRow="1" w:lastRow="0" w:firstColumn="1" w:lastColumn="0" w:noHBand="0" w:noVBand="1"/>
      </w:tblPr>
      <w:tblGrid>
        <w:gridCol w:w="1002"/>
        <w:gridCol w:w="1008"/>
        <w:gridCol w:w="1008"/>
        <w:gridCol w:w="1118"/>
        <w:gridCol w:w="1118"/>
        <w:gridCol w:w="983"/>
        <w:gridCol w:w="1006"/>
        <w:gridCol w:w="982"/>
        <w:gridCol w:w="1175"/>
        <w:gridCol w:w="980"/>
      </w:tblGrid>
      <w:tr w:rsidR="00352600" w:rsidRPr="007B6419" w14:paraId="56323688" w14:textId="77777777" w:rsidTr="007F27B5">
        <w:trPr>
          <w:trHeight w:val="383"/>
        </w:trPr>
        <w:tc>
          <w:tcPr>
            <w:tcW w:w="1002" w:type="dxa"/>
            <w:vMerge w:val="restart"/>
            <w:shd w:val="clear" w:color="auto" w:fill="B4C6E7" w:themeFill="accent1" w:themeFillTint="66"/>
          </w:tcPr>
          <w:p w14:paraId="7781EFCA" w14:textId="77777777" w:rsidR="00352600" w:rsidRPr="007B6419" w:rsidRDefault="00352600" w:rsidP="007F27B5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เดือน/ปี</w:t>
            </w:r>
          </w:p>
        </w:tc>
        <w:tc>
          <w:tcPr>
            <w:tcW w:w="4252" w:type="dxa"/>
            <w:gridSpan w:val="4"/>
            <w:shd w:val="clear" w:color="auto" w:fill="F7CAAC" w:themeFill="accent2" w:themeFillTint="66"/>
          </w:tcPr>
          <w:p w14:paraId="4ED91AAF" w14:textId="77777777" w:rsidR="00352600" w:rsidRPr="007B6419" w:rsidRDefault="00352600" w:rsidP="007F27B5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ช่องทางที่ร้องเรียน/จำนวนเรื่อง</w:t>
            </w:r>
          </w:p>
        </w:tc>
        <w:tc>
          <w:tcPr>
            <w:tcW w:w="2971" w:type="dxa"/>
            <w:gridSpan w:val="3"/>
            <w:shd w:val="clear" w:color="auto" w:fill="C9C9C9" w:themeFill="accent3" w:themeFillTint="99"/>
          </w:tcPr>
          <w:p w14:paraId="79E1809D" w14:textId="77777777" w:rsidR="00352600" w:rsidRPr="007B6419" w:rsidRDefault="00352600" w:rsidP="007F27B5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ยุติเรื่อง</w:t>
            </w:r>
          </w:p>
        </w:tc>
        <w:tc>
          <w:tcPr>
            <w:tcW w:w="1175" w:type="dxa"/>
            <w:vMerge w:val="restart"/>
            <w:shd w:val="clear" w:color="auto" w:fill="FF0000"/>
          </w:tcPr>
          <w:p w14:paraId="5B100D75" w14:textId="77777777" w:rsidR="00352600" w:rsidRPr="007B6419" w:rsidRDefault="00352600" w:rsidP="007F27B5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อยู่ระหว่างดำเนินการ</w:t>
            </w:r>
          </w:p>
        </w:tc>
        <w:tc>
          <w:tcPr>
            <w:tcW w:w="978" w:type="dxa"/>
            <w:vMerge w:val="restart"/>
            <w:shd w:val="clear" w:color="auto" w:fill="FFE599" w:themeFill="accent4" w:themeFillTint="66"/>
          </w:tcPr>
          <w:p w14:paraId="11E11640" w14:textId="77777777" w:rsidR="00352600" w:rsidRDefault="00352600" w:rsidP="007F27B5">
            <w:pPr>
              <w:jc w:val="center"/>
              <w:rPr>
                <w:rFonts w:ascii="TH Sarabun New" w:hAnsi="TH Sarabun New" w:cs="TH Sarabun New"/>
              </w:rPr>
            </w:pPr>
          </w:p>
          <w:p w14:paraId="031F5970" w14:textId="77777777" w:rsidR="00352600" w:rsidRDefault="00352600" w:rsidP="007F27B5">
            <w:pPr>
              <w:jc w:val="center"/>
              <w:rPr>
                <w:rFonts w:ascii="TH Sarabun New" w:hAnsi="TH Sarabun New" w:cs="TH Sarabun New"/>
              </w:rPr>
            </w:pPr>
          </w:p>
          <w:p w14:paraId="64B6DC67" w14:textId="77777777" w:rsidR="00352600" w:rsidRPr="007B6419" w:rsidRDefault="00352600" w:rsidP="007F27B5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รวม</w:t>
            </w:r>
          </w:p>
        </w:tc>
      </w:tr>
      <w:tr w:rsidR="00352600" w:rsidRPr="007B6419" w14:paraId="0C8AAF2C" w14:textId="77777777" w:rsidTr="007F27B5">
        <w:trPr>
          <w:trHeight w:val="1150"/>
        </w:trPr>
        <w:tc>
          <w:tcPr>
            <w:tcW w:w="1002" w:type="dxa"/>
            <w:vMerge/>
            <w:shd w:val="clear" w:color="auto" w:fill="B4C6E7" w:themeFill="accent1" w:themeFillTint="66"/>
          </w:tcPr>
          <w:p w14:paraId="5F62EB74" w14:textId="77777777" w:rsidR="00352600" w:rsidRPr="007B6419" w:rsidRDefault="00352600" w:rsidP="007F27B5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008" w:type="dxa"/>
            <w:shd w:val="clear" w:color="auto" w:fill="F7CAAC" w:themeFill="accent2" w:themeFillTint="66"/>
          </w:tcPr>
          <w:p w14:paraId="70EF9821" w14:textId="77777777" w:rsidR="00352600" w:rsidRPr="007B6419" w:rsidRDefault="00352600" w:rsidP="007F27B5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สถานีตำรวจ</w:t>
            </w:r>
          </w:p>
        </w:tc>
        <w:tc>
          <w:tcPr>
            <w:tcW w:w="1008" w:type="dxa"/>
            <w:shd w:val="clear" w:color="auto" w:fill="F7CAAC" w:themeFill="accent2" w:themeFillTint="66"/>
          </w:tcPr>
          <w:p w14:paraId="32AC25C5" w14:textId="77777777" w:rsidR="00352600" w:rsidRPr="007B6419" w:rsidRDefault="00352600" w:rsidP="007F27B5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จเรตำรวจ</w:t>
            </w:r>
          </w:p>
        </w:tc>
        <w:tc>
          <w:tcPr>
            <w:tcW w:w="1118" w:type="dxa"/>
            <w:shd w:val="clear" w:color="auto" w:fill="F7CAAC" w:themeFill="accent2" w:themeFillTint="66"/>
          </w:tcPr>
          <w:p w14:paraId="1131D31B" w14:textId="77777777" w:rsidR="00352600" w:rsidRPr="007B6419" w:rsidRDefault="00352600" w:rsidP="007F27B5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หน่วยงานรับเรื่องร้องเรียน</w:t>
            </w:r>
          </w:p>
        </w:tc>
        <w:tc>
          <w:tcPr>
            <w:tcW w:w="1116" w:type="dxa"/>
            <w:shd w:val="clear" w:color="auto" w:fill="F7CAAC" w:themeFill="accent2" w:themeFillTint="66"/>
          </w:tcPr>
          <w:p w14:paraId="3F7C72CC" w14:textId="77777777" w:rsidR="00352600" w:rsidRPr="007B6419" w:rsidRDefault="00352600" w:rsidP="007F27B5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หน่วยตรวจสอบ</w:t>
            </w:r>
          </w:p>
        </w:tc>
        <w:tc>
          <w:tcPr>
            <w:tcW w:w="983" w:type="dxa"/>
            <w:shd w:val="clear" w:color="auto" w:fill="C9C9C9" w:themeFill="accent3" w:themeFillTint="99"/>
          </w:tcPr>
          <w:p w14:paraId="244CDA99" w14:textId="77777777" w:rsidR="00352600" w:rsidRPr="007B6419" w:rsidRDefault="00352600" w:rsidP="007F27B5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วินัย</w:t>
            </w:r>
          </w:p>
        </w:tc>
        <w:tc>
          <w:tcPr>
            <w:tcW w:w="1006" w:type="dxa"/>
            <w:shd w:val="clear" w:color="auto" w:fill="C9C9C9" w:themeFill="accent3" w:themeFillTint="99"/>
          </w:tcPr>
          <w:p w14:paraId="336AD4EF" w14:textId="77777777" w:rsidR="00352600" w:rsidRPr="007B6419" w:rsidRDefault="00352600" w:rsidP="007F27B5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อาญา</w:t>
            </w:r>
          </w:p>
        </w:tc>
        <w:tc>
          <w:tcPr>
            <w:tcW w:w="982" w:type="dxa"/>
            <w:shd w:val="clear" w:color="auto" w:fill="C9C9C9" w:themeFill="accent3" w:themeFillTint="99"/>
          </w:tcPr>
          <w:p w14:paraId="247794E4" w14:textId="77777777" w:rsidR="00352600" w:rsidRPr="007B6419" w:rsidRDefault="00352600" w:rsidP="007F27B5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แพ่ง</w:t>
            </w:r>
          </w:p>
        </w:tc>
        <w:tc>
          <w:tcPr>
            <w:tcW w:w="1175" w:type="dxa"/>
            <w:vMerge/>
            <w:shd w:val="clear" w:color="auto" w:fill="FF0000"/>
          </w:tcPr>
          <w:p w14:paraId="1A97ADEC" w14:textId="77777777" w:rsidR="00352600" w:rsidRPr="007B6419" w:rsidRDefault="00352600" w:rsidP="007F27B5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978" w:type="dxa"/>
            <w:vMerge/>
            <w:shd w:val="clear" w:color="auto" w:fill="FFE599" w:themeFill="accent4" w:themeFillTint="66"/>
          </w:tcPr>
          <w:p w14:paraId="47F7E7F6" w14:textId="77777777" w:rsidR="00352600" w:rsidRPr="007B6419" w:rsidRDefault="00352600" w:rsidP="007F27B5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352600" w:rsidRPr="007B6419" w14:paraId="4BDD01B7" w14:textId="77777777" w:rsidTr="007F27B5">
        <w:trPr>
          <w:trHeight w:val="751"/>
        </w:trPr>
        <w:tc>
          <w:tcPr>
            <w:tcW w:w="1002" w:type="dxa"/>
          </w:tcPr>
          <w:p w14:paraId="2D5A7BA6" w14:textId="77777777" w:rsidR="00352600" w:rsidRDefault="00352600" w:rsidP="00352600">
            <w:pPr>
              <w:rPr>
                <w:rFonts w:ascii="TH Sarabun New" w:hAnsi="TH Sarabun New" w:cs="TH Sarabun New"/>
              </w:rPr>
            </w:pPr>
          </w:p>
          <w:p w14:paraId="3F6EE68D" w14:textId="03466840" w:rsidR="00352600" w:rsidRPr="007B6419" w:rsidRDefault="00352600" w:rsidP="00352600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378" w:type="dxa"/>
            <w:gridSpan w:val="9"/>
          </w:tcPr>
          <w:p w14:paraId="1C8F9893" w14:textId="77777777" w:rsidR="00352600" w:rsidRPr="007B6419" w:rsidRDefault="00352600" w:rsidP="007F27B5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ไม่มีเรื่องร้องเรียน</w:t>
            </w:r>
          </w:p>
        </w:tc>
      </w:tr>
      <w:tr w:rsidR="00352600" w:rsidRPr="007B6419" w14:paraId="61ECE597" w14:textId="77777777" w:rsidTr="007F27B5">
        <w:trPr>
          <w:trHeight w:val="368"/>
        </w:trPr>
        <w:tc>
          <w:tcPr>
            <w:tcW w:w="1002" w:type="dxa"/>
          </w:tcPr>
          <w:p w14:paraId="789799CD" w14:textId="77777777" w:rsidR="00352600" w:rsidRPr="007B6419" w:rsidRDefault="00352600" w:rsidP="007F27B5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รวม</w:t>
            </w:r>
          </w:p>
        </w:tc>
        <w:tc>
          <w:tcPr>
            <w:tcW w:w="1008" w:type="dxa"/>
          </w:tcPr>
          <w:p w14:paraId="6AF442E2" w14:textId="77777777" w:rsidR="00352600" w:rsidRPr="007B6419" w:rsidRDefault="00352600" w:rsidP="007F27B5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1008" w:type="dxa"/>
          </w:tcPr>
          <w:p w14:paraId="37B6CA38" w14:textId="77777777" w:rsidR="00352600" w:rsidRPr="007B6419" w:rsidRDefault="00352600" w:rsidP="007F27B5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1118" w:type="dxa"/>
          </w:tcPr>
          <w:p w14:paraId="7A789265" w14:textId="77777777" w:rsidR="00352600" w:rsidRPr="007B6419" w:rsidRDefault="00352600" w:rsidP="007F27B5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1116" w:type="dxa"/>
          </w:tcPr>
          <w:p w14:paraId="7E95148A" w14:textId="77777777" w:rsidR="00352600" w:rsidRPr="007B6419" w:rsidRDefault="00352600" w:rsidP="007F27B5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983" w:type="dxa"/>
          </w:tcPr>
          <w:p w14:paraId="3841E90B" w14:textId="77777777" w:rsidR="00352600" w:rsidRPr="007B6419" w:rsidRDefault="00352600" w:rsidP="007F27B5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1006" w:type="dxa"/>
          </w:tcPr>
          <w:p w14:paraId="53962F06" w14:textId="77777777" w:rsidR="00352600" w:rsidRPr="007B6419" w:rsidRDefault="00352600" w:rsidP="007F27B5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982" w:type="dxa"/>
          </w:tcPr>
          <w:p w14:paraId="4396E5D3" w14:textId="77777777" w:rsidR="00352600" w:rsidRPr="007B6419" w:rsidRDefault="00352600" w:rsidP="007F27B5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1175" w:type="dxa"/>
          </w:tcPr>
          <w:p w14:paraId="0EFBB808" w14:textId="77777777" w:rsidR="00352600" w:rsidRPr="007B6419" w:rsidRDefault="00352600" w:rsidP="007F27B5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978" w:type="dxa"/>
          </w:tcPr>
          <w:p w14:paraId="69CFBF5B" w14:textId="77777777" w:rsidR="00352600" w:rsidRPr="007B6419" w:rsidRDefault="00352600" w:rsidP="007F27B5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-</w:t>
            </w:r>
          </w:p>
        </w:tc>
      </w:tr>
    </w:tbl>
    <w:p w14:paraId="1F957091" w14:textId="430C3C1F" w:rsidR="00352600" w:rsidRPr="00352600" w:rsidRDefault="00352600" w:rsidP="00352600">
      <w:pPr>
        <w:rPr>
          <w:rFonts w:ascii="TH Sarabun New" w:hAnsi="TH Sarabun New" w:cs="TH Sarabun New"/>
        </w:rPr>
      </w:pPr>
    </w:p>
    <w:p w14:paraId="476B5C1C" w14:textId="7CB978C2" w:rsidR="00352600" w:rsidRPr="00352600" w:rsidRDefault="00352600" w:rsidP="00352600">
      <w:pPr>
        <w:rPr>
          <w:rFonts w:ascii="TH Sarabun New" w:hAnsi="TH Sarabun New" w:cs="TH Sarabun New"/>
        </w:rPr>
      </w:pPr>
    </w:p>
    <w:p w14:paraId="725A9B77" w14:textId="190B2123" w:rsidR="00352600" w:rsidRPr="00352600" w:rsidRDefault="00352600" w:rsidP="00352600">
      <w:pPr>
        <w:rPr>
          <w:rFonts w:ascii="TH Sarabun New" w:hAnsi="TH Sarabun New" w:cs="TH Sarabun New"/>
        </w:rPr>
      </w:pPr>
    </w:p>
    <w:p w14:paraId="5B030DC3" w14:textId="77777777" w:rsidR="00352600" w:rsidRPr="00352600" w:rsidRDefault="00352600" w:rsidP="00352600">
      <w:pPr>
        <w:rPr>
          <w:rFonts w:ascii="TH Sarabun New" w:hAnsi="TH Sarabun New" w:cs="TH Sarabun New"/>
        </w:rPr>
      </w:pPr>
    </w:p>
    <w:sectPr w:rsidR="00352600" w:rsidRPr="003526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419"/>
    <w:rsid w:val="00290D4C"/>
    <w:rsid w:val="00352600"/>
    <w:rsid w:val="007B6419"/>
    <w:rsid w:val="00C5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9EC5E"/>
  <w15:chartTrackingRefBased/>
  <w15:docId w15:val="{F3B30AF1-4E8B-4732-9919-B6DF3E73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shark</dc:creator>
  <cp:keywords/>
  <dc:description/>
  <cp:lastModifiedBy>shark</cp:lastModifiedBy>
  <cp:revision>2</cp:revision>
  <dcterms:created xsi:type="dcterms:W3CDTF">2024-04-09T04:32:00Z</dcterms:created>
  <dcterms:modified xsi:type="dcterms:W3CDTF">2024-04-09T04:32:00Z</dcterms:modified>
</cp:coreProperties>
</file>